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882EF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14:paraId="21A3BE01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14:paraId="21BCE22A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14:paraId="663D28C4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351DA4B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06304917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0570A2AB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D1D2D26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7359D907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58E7D3A8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0AFC672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025CEB45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41BA601A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26059B78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402A02CA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26B9E211" w14:textId="3C429092" w:rsidR="00E62A4F" w:rsidRPr="005C3492" w:rsidRDefault="00C67DCF" w:rsidP="002056AF">
      <w:pPr>
        <w:spacing w:after="0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kredītiestādes</w:t>
      </w:r>
      <w:r w:rsidR="00E62A4F" w:rsidRPr="005C3492">
        <w:rPr>
          <w:rFonts w:ascii="Times New Roman" w:hAnsi="Times New Roman"/>
        </w:rPr>
        <w:t xml:space="preserve"> rekvizīti</w:t>
      </w:r>
      <w:r w:rsidR="00E62A4F" w:rsidRPr="005C3492">
        <w:rPr>
          <w:rFonts w:ascii="Times New Roman" w:hAnsi="Times New Roman"/>
        </w:rPr>
        <w:tab/>
      </w:r>
      <w:r w:rsidR="00E62A4F"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="00E62A4F" w:rsidRPr="005C3492">
        <w:rPr>
          <w:rFonts w:ascii="Times New Roman" w:hAnsi="Times New Roman"/>
        </w:rPr>
        <w:t>,</w:t>
      </w:r>
    </w:p>
    <w:p w14:paraId="4422621E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14:paraId="761AFEB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14:paraId="04AAF9A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14:paraId="2E37DAE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14:paraId="2FD6817A" w14:textId="77777777"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Ar šī pieteikuma</w:t>
      </w:r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 xml:space="preserve">(pretendenta nosaukums) piesaka savu dalību </w:t>
      </w:r>
      <w:r w:rsidR="008A3B2F">
        <w:rPr>
          <w:rFonts w:ascii="Times New Roman" w:hAnsi="Times New Roman"/>
        </w:rPr>
        <w:t>nekustamā īpašuma</w:t>
      </w:r>
      <w:r w:rsidR="004C15CF">
        <w:rPr>
          <w:rFonts w:ascii="Times New Roman" w:hAnsi="Times New Roman"/>
        </w:rPr>
        <w:t xml:space="preserve"> – </w:t>
      </w:r>
      <w:r w:rsidR="007725D1" w:rsidRPr="007725D1">
        <w:rPr>
          <w:rFonts w:ascii="Times New Roman" w:hAnsi="Times New Roman"/>
        </w:rPr>
        <w:t>Ošu iel</w:t>
      </w:r>
      <w:r w:rsidR="007725D1">
        <w:rPr>
          <w:rFonts w:ascii="Times New Roman" w:hAnsi="Times New Roman"/>
        </w:rPr>
        <w:t>ā</w:t>
      </w:r>
      <w:r w:rsidR="007725D1" w:rsidRPr="007725D1">
        <w:rPr>
          <w:rFonts w:ascii="Times New Roman" w:hAnsi="Times New Roman"/>
        </w:rPr>
        <w:t xml:space="preserve"> 5, Jūrmala (nekustamā īpašuma kadastra numurs 1300 508 6601)</w:t>
      </w:r>
      <w:r w:rsidR="008A3B2F">
        <w:rPr>
          <w:rFonts w:ascii="Times New Roman" w:hAnsi="Times New Roman"/>
        </w:rPr>
        <w:t xml:space="preserve">, </w:t>
      </w:r>
      <w:r w:rsidR="004C15CF">
        <w:rPr>
          <w:rFonts w:ascii="Times New Roman" w:hAnsi="Times New Roman"/>
        </w:rPr>
        <w:t>atsavināšanas</w:t>
      </w:r>
      <w:r w:rsidRPr="005C3492">
        <w:rPr>
          <w:rFonts w:ascii="Times New Roman" w:hAnsi="Times New Roman"/>
        </w:rPr>
        <w:t xml:space="preserve"> rakstveida izsolē:</w:t>
      </w:r>
    </w:p>
    <w:p w14:paraId="5331F4D2" w14:textId="77777777"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14:paraId="3E89EB6A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14:paraId="4C191427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</w:t>
      </w:r>
      <w:r w:rsidR="004C15CF">
        <w:rPr>
          <w:rFonts w:ascii="Times New Roman" w:hAnsi="Times New Roman"/>
        </w:rPr>
        <w:t>teikumos</w:t>
      </w:r>
      <w:r w:rsidRPr="005C3492">
        <w:rPr>
          <w:rFonts w:ascii="Times New Roman" w:hAnsi="Times New Roman"/>
        </w:rPr>
        <w:t xml:space="preserve"> un normatīvajos</w:t>
      </w:r>
      <w:r w:rsidRPr="00952031">
        <w:rPr>
          <w:rFonts w:ascii="Times New Roman" w:hAnsi="Times New Roman"/>
        </w:rPr>
        <w:t xml:space="preserve"> aktos;</w:t>
      </w:r>
    </w:p>
    <w:p w14:paraId="7927036A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</w:t>
      </w:r>
      <w:r w:rsidR="004C15CF">
        <w:rPr>
          <w:rFonts w:ascii="Times New Roman" w:hAnsi="Times New Roman"/>
        </w:rPr>
        <w:t>teikumiem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14:paraId="68BB053F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</w:t>
      </w:r>
      <w:r w:rsidR="004C15CF">
        <w:rPr>
          <w:rFonts w:ascii="Times New Roman" w:hAnsi="Times New Roman"/>
        </w:rPr>
        <w:t>teikumos</w:t>
      </w:r>
      <w:r w:rsidRPr="00952031">
        <w:rPr>
          <w:rFonts w:ascii="Times New Roman" w:hAnsi="Times New Roman"/>
        </w:rPr>
        <w:t xml:space="preserve"> noteiktās prasības piedāvājuma sagatavošanai, līguma priekšmets, līguma noteikumi</w:t>
      </w:r>
      <w:r>
        <w:rPr>
          <w:rFonts w:ascii="Times New Roman" w:hAnsi="Times New Roman"/>
        </w:rPr>
        <w:t>, līdz ar ko atzīstu</w:t>
      </w:r>
      <w:r w:rsidRPr="00952031">
        <w:rPr>
          <w:rFonts w:ascii="Times New Roman" w:hAnsi="Times New Roman"/>
        </w:rPr>
        <w:t xml:space="preserve">, ka </w:t>
      </w:r>
      <w:r w:rsidR="004C15CF">
        <w:rPr>
          <w:rFonts w:ascii="Times New Roman" w:hAnsi="Times New Roman"/>
        </w:rPr>
        <w:t>izsoles</w:t>
      </w:r>
      <w:r w:rsidRPr="00952031">
        <w:rPr>
          <w:rFonts w:ascii="Times New Roman" w:hAnsi="Times New Roman"/>
        </w:rPr>
        <w:t xml:space="preserve"> komisija ir nodrošinājusi iespēju bez neattaisnojama riska iesniegt savu piedāvājumu izsolei;</w:t>
      </w:r>
    </w:p>
    <w:p w14:paraId="69C538F2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</w:t>
      </w:r>
      <w:r w:rsidR="004C15CF">
        <w:rPr>
          <w:rFonts w:ascii="Times New Roman" w:hAnsi="Times New Roman"/>
        </w:rPr>
        <w:t>teikumiem</w:t>
      </w:r>
      <w:r w:rsidRPr="00952031">
        <w:rPr>
          <w:rFonts w:ascii="Times New Roman" w:hAnsi="Times New Roman"/>
        </w:rPr>
        <w:t xml:space="preserve"> pievienotajā līguma projektā noteiktos pienākumus;</w:t>
      </w:r>
    </w:p>
    <w:p w14:paraId="4E268DCE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14:paraId="381AF546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14:paraId="7D40454F" w14:textId="77777777" w:rsidR="00E62A4F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5AFE176" w14:textId="77777777" w:rsidR="004C15CF" w:rsidRPr="00952031" w:rsidRDefault="004C15CF" w:rsidP="00E62A4F">
      <w:pPr>
        <w:spacing w:after="0"/>
        <w:ind w:right="-2"/>
        <w:rPr>
          <w:rFonts w:ascii="Times New Roman" w:hAnsi="Times New Roman"/>
        </w:rPr>
      </w:pPr>
    </w:p>
    <w:p w14:paraId="676925C9" w14:textId="77777777"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</w:t>
      </w:r>
      <w:r w:rsidR="004C15CF">
        <w:rPr>
          <w:rFonts w:ascii="Times New Roman" w:hAnsi="Times New Roman"/>
        </w:rPr>
        <w:t xml:space="preserve">s kustamās mantas pirkšanu </w:t>
      </w:r>
      <w:r w:rsidRPr="00952031">
        <w:rPr>
          <w:rFonts w:ascii="Times New Roman" w:hAnsi="Times New Roman"/>
        </w:rPr>
        <w:t>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47DB7985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49D1B390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14:paraId="0CE289C3" w14:textId="77777777"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14:paraId="69CBA746" w14:textId="77777777"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44DD136D" w14:textId="77777777"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703F251F" w14:textId="77777777"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417FFF03" w14:textId="77777777"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14:paraId="6666ED87" w14:textId="77777777"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22A43"/>
    <w:rsid w:val="00031B1A"/>
    <w:rsid w:val="00056E85"/>
    <w:rsid w:val="000D38F0"/>
    <w:rsid w:val="00174067"/>
    <w:rsid w:val="002056AF"/>
    <w:rsid w:val="00264EBA"/>
    <w:rsid w:val="00282F78"/>
    <w:rsid w:val="002E19D3"/>
    <w:rsid w:val="00416126"/>
    <w:rsid w:val="0046628F"/>
    <w:rsid w:val="004C15CF"/>
    <w:rsid w:val="004C470B"/>
    <w:rsid w:val="004E443A"/>
    <w:rsid w:val="00544129"/>
    <w:rsid w:val="00586BCB"/>
    <w:rsid w:val="005C3492"/>
    <w:rsid w:val="005E49AF"/>
    <w:rsid w:val="00635D62"/>
    <w:rsid w:val="0065070B"/>
    <w:rsid w:val="00727761"/>
    <w:rsid w:val="0073365F"/>
    <w:rsid w:val="007416AF"/>
    <w:rsid w:val="0074534D"/>
    <w:rsid w:val="007725D1"/>
    <w:rsid w:val="007E6A9E"/>
    <w:rsid w:val="008067AE"/>
    <w:rsid w:val="008503EB"/>
    <w:rsid w:val="00854E20"/>
    <w:rsid w:val="008972F3"/>
    <w:rsid w:val="008A3B2F"/>
    <w:rsid w:val="009B7D8A"/>
    <w:rsid w:val="009E4D3E"/>
    <w:rsid w:val="00A66027"/>
    <w:rsid w:val="00AF355D"/>
    <w:rsid w:val="00C67DCF"/>
    <w:rsid w:val="00CA1474"/>
    <w:rsid w:val="00DA1647"/>
    <w:rsid w:val="00DB748D"/>
    <w:rsid w:val="00DD6A1C"/>
    <w:rsid w:val="00E62A4F"/>
    <w:rsid w:val="00EE3FF9"/>
    <w:rsid w:val="00EE66E6"/>
    <w:rsid w:val="00F54484"/>
    <w:rsid w:val="00F54FE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683E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Egija Kalneniece</cp:lastModifiedBy>
  <cp:revision>3</cp:revision>
  <cp:lastPrinted>2017-12-18T08:22:00Z</cp:lastPrinted>
  <dcterms:created xsi:type="dcterms:W3CDTF">2020-01-28T07:16:00Z</dcterms:created>
  <dcterms:modified xsi:type="dcterms:W3CDTF">2021-01-11T14:48:00Z</dcterms:modified>
</cp:coreProperties>
</file>